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6" w:rsidRDefault="007E2AC6" w:rsidP="007647FD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Доверенность</w:t>
      </w:r>
      <w:r w:rsidR="00E63A7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___ от ___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E63A7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8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1F8" w:rsidRPr="008D01F8" w:rsidRDefault="008D01F8" w:rsidP="007647FD">
      <w:pPr>
        <w:spacing w:after="0"/>
        <w:ind w:firstLine="284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8D01F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(обязательно необходимо указать дату совершения доверенности)</w:t>
      </w:r>
    </w:p>
    <w:p w:rsidR="007E2AC6" w:rsidRPr="007647FD" w:rsidRDefault="007E2AC6" w:rsidP="007647F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7FD" w:rsidRDefault="001700AF" w:rsidP="007647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доверенностью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(ООО,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ЗАО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МКУ УКС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по тексту - "Доверитель"), зарегистрированное 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действующее в соответствии с законодательством Российской Федерации (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лице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(должность, 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ФИО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действующе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устава, положения, доверенности и т.д.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уполномочивает (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организацию………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лице (должность, 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действующего на основании (Устава, договора и </w:t>
      </w:r>
      <w:proofErr w:type="spellStart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представлять интересы (доверител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ь……..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</w:t>
      </w:r>
      <w:r w:rsidR="0065377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00D4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втономном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учреждении Ханты-Мансийского автономного округа - Югры 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государственной экспертизы проектной документации и ценообразования в строительстве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в качестве заявителя с заявлением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</w:t>
      </w:r>
      <w:r w:rsidR="004B1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экспертизы</w:t>
      </w:r>
      <w:r w:rsidR="0062718E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документации, результатов инженерных изысканий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объекту «…………..» с правом заключения, исполнения, изменения и расторжения от собственного имени на основании доверенности, договора на проведение </w:t>
      </w:r>
      <w:r w:rsidR="004B1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экспертизы</w:t>
      </w:r>
      <w:r w:rsidR="0062718E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документации, результатов инженерных изысканий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</w:t>
      </w:r>
      <w:r w:rsidR="005253A5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и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подписания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усиленной квалифицированной электронной подписью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необходимых документов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заключения </w:t>
      </w:r>
      <w:r w:rsidR="004B1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экспертизы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документации, результатов инженерных изысканий.</w:t>
      </w:r>
    </w:p>
    <w:p w:rsidR="00D56630" w:rsidRPr="007647FD" w:rsidRDefault="001700AF" w:rsidP="008D01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Доверенность действительна по 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2AC6" w:rsidRPr="008D01F8" w:rsidRDefault="007E2AC6" w:rsidP="007B1C0D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7E2AC6" w:rsidRPr="008D01F8" w:rsidRDefault="007E2AC6" w:rsidP="007E2AC6">
      <w:pPr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1F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Подпись печать</w:t>
      </w:r>
    </w:p>
    <w:sectPr w:rsidR="007E2AC6" w:rsidRPr="008D01F8" w:rsidSect="00D5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AF"/>
    <w:rsid w:val="000C5416"/>
    <w:rsid w:val="001700AF"/>
    <w:rsid w:val="00184A8A"/>
    <w:rsid w:val="001D62C4"/>
    <w:rsid w:val="00291051"/>
    <w:rsid w:val="002A2C17"/>
    <w:rsid w:val="003A00D4"/>
    <w:rsid w:val="00425322"/>
    <w:rsid w:val="004B1B8D"/>
    <w:rsid w:val="0050581A"/>
    <w:rsid w:val="005253A5"/>
    <w:rsid w:val="0062718E"/>
    <w:rsid w:val="00653771"/>
    <w:rsid w:val="00681040"/>
    <w:rsid w:val="006A120D"/>
    <w:rsid w:val="00707B38"/>
    <w:rsid w:val="007647FD"/>
    <w:rsid w:val="007B1C0D"/>
    <w:rsid w:val="007B7822"/>
    <w:rsid w:val="007E2AC6"/>
    <w:rsid w:val="008563BB"/>
    <w:rsid w:val="008D01F8"/>
    <w:rsid w:val="00916495"/>
    <w:rsid w:val="00980A97"/>
    <w:rsid w:val="00A71D17"/>
    <w:rsid w:val="00B133E1"/>
    <w:rsid w:val="00C57156"/>
    <w:rsid w:val="00CB7E51"/>
    <w:rsid w:val="00D56630"/>
    <w:rsid w:val="00DA4BA9"/>
    <w:rsid w:val="00DB3668"/>
    <w:rsid w:val="00E15E8A"/>
    <w:rsid w:val="00E32A36"/>
    <w:rsid w:val="00E63A7D"/>
    <w:rsid w:val="00E6412F"/>
    <w:rsid w:val="00EC4848"/>
    <w:rsid w:val="00F229D4"/>
    <w:rsid w:val="00F44F26"/>
    <w:rsid w:val="00F938FF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F8A0"/>
  <w15:docId w15:val="{CEF2F56A-7CC8-4796-8D3D-DAA0708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UGE-003</dc:creator>
  <cp:lastModifiedBy>Воронкова Екатерина Владимировна</cp:lastModifiedBy>
  <cp:revision>28</cp:revision>
  <cp:lastPrinted>2017-08-31T10:38:00Z</cp:lastPrinted>
  <dcterms:created xsi:type="dcterms:W3CDTF">2013-10-04T06:48:00Z</dcterms:created>
  <dcterms:modified xsi:type="dcterms:W3CDTF">2020-12-01T11:13:00Z</dcterms:modified>
</cp:coreProperties>
</file>